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B56D41" w14:textId="7FF2A9AC" w:rsidR="00005727" w:rsidRDefault="008E1875" w:rsidP="008E1875">
      <w:pPr>
        <w:spacing w:line="360" w:lineRule="auto"/>
        <w:jc w:val="left"/>
        <w:rPr>
          <w:sz w:val="32"/>
        </w:rPr>
      </w:pPr>
      <w:bookmarkStart w:id="0" w:name="_GoBack"/>
      <w:bookmarkEnd w:id="0"/>
      <w:r>
        <w:rPr>
          <w:rFonts w:hint="eastAsia"/>
          <w:sz w:val="32"/>
        </w:rPr>
        <w:t>附件：</w:t>
      </w:r>
    </w:p>
    <w:tbl>
      <w:tblPr>
        <w:tblW w:w="1405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57"/>
        <w:gridCol w:w="910"/>
        <w:gridCol w:w="956"/>
        <w:gridCol w:w="1276"/>
        <w:gridCol w:w="858"/>
        <w:gridCol w:w="1276"/>
        <w:gridCol w:w="1799"/>
        <w:gridCol w:w="2410"/>
        <w:gridCol w:w="2165"/>
        <w:gridCol w:w="1845"/>
      </w:tblGrid>
      <w:tr w:rsidR="00005727" w14:paraId="3D3F2623" w14:textId="77777777">
        <w:trPr>
          <w:trHeight w:val="1361"/>
        </w:trPr>
        <w:tc>
          <w:tcPr>
            <w:tcW w:w="1405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F7C0473" w14:textId="77777777" w:rsidR="00005727" w:rsidRDefault="00A22751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color w:val="000000"/>
                <w:kern w:val="0"/>
                <w:sz w:val="15"/>
                <w:szCs w:val="15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44"/>
                <w:szCs w:val="44"/>
              </w:rPr>
              <w:t>西塞山区集体土地所有权更新清单</w:t>
            </w:r>
          </w:p>
        </w:tc>
      </w:tr>
      <w:tr w:rsidR="00005727" w14:paraId="7BB6CD48" w14:textId="77777777">
        <w:trPr>
          <w:trHeight w:val="112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38E109" w14:textId="77777777" w:rsidR="00005727" w:rsidRDefault="00A22751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CAA966" w14:textId="77777777" w:rsidR="00005727" w:rsidRDefault="00A22751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Cs w:val="21"/>
              </w:rPr>
              <w:t>所在</w:t>
            </w:r>
          </w:p>
          <w:p w14:paraId="343AD71B" w14:textId="77777777" w:rsidR="00005727" w:rsidRDefault="00A22751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Cs w:val="21"/>
              </w:rPr>
              <w:t>区域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6EDE1" w14:textId="77777777" w:rsidR="00005727" w:rsidRDefault="00A22751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Cs w:val="21"/>
              </w:rPr>
              <w:t>更新</w:t>
            </w:r>
          </w:p>
          <w:p w14:paraId="3474DCC4" w14:textId="77777777" w:rsidR="00005727" w:rsidRDefault="00A22751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Cs w:val="21"/>
              </w:rPr>
              <w:t>类型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2F22F0" w14:textId="77777777" w:rsidR="00005727" w:rsidRDefault="00A22751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Cs w:val="21"/>
              </w:rPr>
              <w:t>更新前不动产单元号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623A1A" w14:textId="77777777" w:rsidR="00005727" w:rsidRDefault="00A22751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Cs w:val="21"/>
              </w:rPr>
              <w:t>更新前权利人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EEC2B" w14:textId="77777777" w:rsidR="00005727" w:rsidRDefault="00A22751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Cs w:val="21"/>
              </w:rPr>
              <w:t>更新前不动产证号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AD49C" w14:textId="77777777" w:rsidR="00005727" w:rsidRDefault="00A22751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Cs w:val="21"/>
              </w:rPr>
              <w:t>更新前发证面积</w:t>
            </w:r>
            <w:r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Cs w:val="21"/>
              </w:rPr>
              <w:br/>
            </w:r>
            <w:r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Cs w:val="21"/>
              </w:rPr>
              <w:t>（平方米）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82F161" w14:textId="77777777" w:rsidR="00005727" w:rsidRDefault="00A22751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Cs w:val="21"/>
              </w:rPr>
              <w:t>更新后不动产单元号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AB2712" w14:textId="77777777" w:rsidR="00005727" w:rsidRDefault="00A22751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Cs w:val="21"/>
              </w:rPr>
              <w:t>更新后权利人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BE087" w14:textId="77777777" w:rsidR="00005727" w:rsidRDefault="00A22751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Cs w:val="21"/>
              </w:rPr>
              <w:t>更新后发证面积</w:t>
            </w:r>
            <w:r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Cs w:val="21"/>
              </w:rPr>
              <w:br/>
            </w:r>
            <w:r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Cs w:val="21"/>
              </w:rPr>
              <w:t>（平方米）</w:t>
            </w:r>
          </w:p>
        </w:tc>
      </w:tr>
      <w:tr w:rsidR="00005727" w14:paraId="0EF26B83" w14:textId="77777777">
        <w:trPr>
          <w:trHeight w:val="864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C78172" w14:textId="77777777" w:rsidR="00005727" w:rsidRDefault="00A22751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E5ECCC" w14:textId="77777777" w:rsidR="00005727" w:rsidRDefault="00A22751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西塞</w:t>
            </w:r>
          </w:p>
          <w:p w14:paraId="7D04BD97" w14:textId="77777777" w:rsidR="00005727" w:rsidRDefault="00A22751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山区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34A79" w14:textId="77777777" w:rsidR="00005727" w:rsidRDefault="00A22751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首次</w:t>
            </w:r>
          </w:p>
          <w:p w14:paraId="5AC119C2" w14:textId="77777777" w:rsidR="00005727" w:rsidRDefault="00A22751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登记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A706F" w14:textId="77777777" w:rsidR="00005727" w:rsidRDefault="00A22751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398980" w14:textId="77777777" w:rsidR="00005727" w:rsidRDefault="00A22751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4C2ACF" w14:textId="77777777" w:rsidR="00005727" w:rsidRDefault="00A22751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08A27A" w14:textId="77777777" w:rsidR="00005727" w:rsidRDefault="00A22751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8B9967" w14:textId="77777777" w:rsidR="00005727" w:rsidRDefault="00A22751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420203006002JA00011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5BB0D" w14:textId="77777777" w:rsidR="00005727" w:rsidRDefault="00A22751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西塞山区河口镇道士洑村农民集体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92AEB5" w14:textId="77777777" w:rsidR="00005727" w:rsidRDefault="00A22751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88840.91</w:t>
            </w:r>
          </w:p>
        </w:tc>
      </w:tr>
      <w:tr w:rsidR="00005727" w14:paraId="4D19BCFB" w14:textId="77777777">
        <w:trPr>
          <w:trHeight w:val="829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56FBA9" w14:textId="77777777" w:rsidR="00005727" w:rsidRDefault="00A22751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E980DB" w14:textId="77777777" w:rsidR="00005727" w:rsidRDefault="00A22751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西塞</w:t>
            </w:r>
          </w:p>
          <w:p w14:paraId="5ABD7281" w14:textId="77777777" w:rsidR="00005727" w:rsidRDefault="00A22751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山区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54044" w14:textId="77777777" w:rsidR="00005727" w:rsidRDefault="00A22751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首次</w:t>
            </w:r>
          </w:p>
          <w:p w14:paraId="39A6E177" w14:textId="77777777" w:rsidR="00005727" w:rsidRDefault="00A22751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登记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C3C909" w14:textId="77777777" w:rsidR="00005727" w:rsidRDefault="00A22751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7164AC" w14:textId="77777777" w:rsidR="00005727" w:rsidRDefault="00A22751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B79A1" w14:textId="77777777" w:rsidR="00005727" w:rsidRDefault="00A22751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863F78" w14:textId="77777777" w:rsidR="00005727" w:rsidRDefault="00A22751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7E6AEF" w14:textId="77777777" w:rsidR="00005727" w:rsidRDefault="00A22751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420203006008JA00014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47C60D" w14:textId="77777777" w:rsidR="00005727" w:rsidRDefault="00A22751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西塞山区河口镇凉山村农民集体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126B89" w14:textId="77777777" w:rsidR="00005727" w:rsidRDefault="00A22751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3958.67</w:t>
            </w:r>
          </w:p>
        </w:tc>
      </w:tr>
    </w:tbl>
    <w:p w14:paraId="55B58731" w14:textId="77777777" w:rsidR="00005727" w:rsidRDefault="00005727">
      <w:pPr>
        <w:spacing w:line="360" w:lineRule="auto"/>
        <w:ind w:firstLineChars="2900" w:firstLine="6090"/>
        <w:rPr>
          <w:rFonts w:asciiTheme="minorEastAsia" w:hAnsiTheme="minorEastAsia"/>
          <w:szCs w:val="21"/>
        </w:rPr>
      </w:pPr>
    </w:p>
    <w:p w14:paraId="043C0832" w14:textId="77777777" w:rsidR="00005727" w:rsidRDefault="00005727">
      <w:pPr>
        <w:spacing w:line="360" w:lineRule="auto"/>
        <w:ind w:firstLineChars="2900" w:firstLine="6090"/>
        <w:rPr>
          <w:rFonts w:asciiTheme="minorEastAsia" w:hAnsiTheme="minorEastAsia"/>
          <w:szCs w:val="21"/>
        </w:rPr>
      </w:pPr>
    </w:p>
    <w:p w14:paraId="078D5815" w14:textId="77777777" w:rsidR="00005727" w:rsidRDefault="00005727">
      <w:pPr>
        <w:spacing w:line="360" w:lineRule="auto"/>
        <w:ind w:firstLineChars="2900" w:firstLine="9280"/>
        <w:rPr>
          <w:sz w:val="32"/>
        </w:rPr>
      </w:pPr>
    </w:p>
    <w:p w14:paraId="0B7080FB" w14:textId="77777777" w:rsidR="00005727" w:rsidRDefault="00005727">
      <w:pPr>
        <w:spacing w:line="360" w:lineRule="auto"/>
        <w:ind w:firstLineChars="2900" w:firstLine="9280"/>
        <w:rPr>
          <w:sz w:val="32"/>
        </w:rPr>
      </w:pPr>
    </w:p>
    <w:p w14:paraId="1E517BD7" w14:textId="77777777" w:rsidR="00005727" w:rsidRDefault="00005727">
      <w:pPr>
        <w:spacing w:line="360" w:lineRule="auto"/>
        <w:ind w:firstLineChars="2900" w:firstLine="9280"/>
        <w:rPr>
          <w:sz w:val="32"/>
        </w:rPr>
      </w:pPr>
    </w:p>
    <w:p w14:paraId="59E24B8F" w14:textId="77777777" w:rsidR="00005727" w:rsidRDefault="00005727">
      <w:pPr>
        <w:spacing w:line="360" w:lineRule="auto"/>
        <w:ind w:firstLineChars="2900" w:firstLine="9280"/>
        <w:rPr>
          <w:sz w:val="32"/>
        </w:rPr>
      </w:pPr>
    </w:p>
    <w:p w14:paraId="488A2FFE" w14:textId="77777777" w:rsidR="00005727" w:rsidRDefault="00005727">
      <w:pPr>
        <w:spacing w:line="360" w:lineRule="auto"/>
        <w:ind w:firstLineChars="2900" w:firstLine="9280"/>
        <w:rPr>
          <w:sz w:val="32"/>
        </w:rPr>
      </w:pPr>
    </w:p>
    <w:sectPr w:rsidR="00005727">
      <w:pgSz w:w="16838" w:h="11906" w:orient="landscape"/>
      <w:pgMar w:top="1587" w:right="1440" w:bottom="1474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C9596E" w14:textId="77777777" w:rsidR="00A22751" w:rsidRDefault="00A22751"/>
  </w:endnote>
  <w:endnote w:type="continuationSeparator" w:id="0">
    <w:p w14:paraId="1711AB8F" w14:textId="77777777" w:rsidR="00A22751" w:rsidRDefault="00A2275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5A8D98" w14:textId="77777777" w:rsidR="00A22751" w:rsidRDefault="00A22751"/>
  </w:footnote>
  <w:footnote w:type="continuationSeparator" w:id="0">
    <w:p w14:paraId="31F97E18" w14:textId="77777777" w:rsidR="00A22751" w:rsidRDefault="00A22751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97D"/>
    <w:rsid w:val="00005727"/>
    <w:rsid w:val="000F6BD1"/>
    <w:rsid w:val="00130145"/>
    <w:rsid w:val="00175E95"/>
    <w:rsid w:val="00180EED"/>
    <w:rsid w:val="00196186"/>
    <w:rsid w:val="0035323F"/>
    <w:rsid w:val="0038076D"/>
    <w:rsid w:val="003C6466"/>
    <w:rsid w:val="003D4F52"/>
    <w:rsid w:val="0044357C"/>
    <w:rsid w:val="00487082"/>
    <w:rsid w:val="00524ADA"/>
    <w:rsid w:val="005623AE"/>
    <w:rsid w:val="005B3219"/>
    <w:rsid w:val="006A4492"/>
    <w:rsid w:val="00742D76"/>
    <w:rsid w:val="0076175A"/>
    <w:rsid w:val="008071B9"/>
    <w:rsid w:val="008336AD"/>
    <w:rsid w:val="008537DD"/>
    <w:rsid w:val="00894870"/>
    <w:rsid w:val="008C2D3C"/>
    <w:rsid w:val="008E1875"/>
    <w:rsid w:val="00921718"/>
    <w:rsid w:val="009645F8"/>
    <w:rsid w:val="00A22751"/>
    <w:rsid w:val="00A30185"/>
    <w:rsid w:val="00B22BB5"/>
    <w:rsid w:val="00C212D4"/>
    <w:rsid w:val="00C657C8"/>
    <w:rsid w:val="00CC6034"/>
    <w:rsid w:val="00D27D98"/>
    <w:rsid w:val="00D43E9B"/>
    <w:rsid w:val="00D46D6D"/>
    <w:rsid w:val="00D56C9D"/>
    <w:rsid w:val="00D84CDD"/>
    <w:rsid w:val="00D91051"/>
    <w:rsid w:val="00DB59F9"/>
    <w:rsid w:val="00DF36CC"/>
    <w:rsid w:val="00DF66F5"/>
    <w:rsid w:val="00E2197D"/>
    <w:rsid w:val="00F03A02"/>
    <w:rsid w:val="00F17656"/>
    <w:rsid w:val="1EDF2A78"/>
    <w:rsid w:val="4C7C0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1833EA2-4EDE-4403-A8B4-23811FE1C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pPr>
      <w:ind w:leftChars="2500" w:left="100"/>
    </w:pPr>
  </w:style>
  <w:style w:type="paragraph" w:styleId="a4">
    <w:name w:val="footer"/>
    <w:basedOn w:val="a"/>
    <w:link w:val="Char0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  <w:style w:type="character" w:customStyle="1" w:styleId="Char1">
    <w:name w:val="页眉 Char"/>
    <w:basedOn w:val="a0"/>
    <w:link w:val="a5"/>
    <w:rPr>
      <w:sz w:val="18"/>
      <w:szCs w:val="18"/>
    </w:rPr>
  </w:style>
  <w:style w:type="character" w:customStyle="1" w:styleId="Char0">
    <w:name w:val="页脚 Char"/>
    <w:basedOn w:val="a0"/>
    <w:link w:val="a4"/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</w:style>
  <w:style w:type="table" w:customStyle="1" w:styleId="TableNormal">
    <w:name w:val="Table Normal"/>
    <w:semiHidden/>
    <w:tblPr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1">
    <w:name w:val="无列表1"/>
    <w:semiHidden/>
    <w:qFormat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win11</dc:creator>
  <cp:lastModifiedBy>张金</cp:lastModifiedBy>
  <cp:revision>2</cp:revision>
  <cp:lastPrinted>2026-09-17T04:36:00Z</cp:lastPrinted>
  <dcterms:created xsi:type="dcterms:W3CDTF">2026-09-17T07:36:00Z</dcterms:created>
  <dcterms:modified xsi:type="dcterms:W3CDTF">2026-09-17T07:36:00Z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eyJoZGlkIjoiMmNhNGYwOTdlMzZmZjdjMTBhZjQwNzBiYjEwNWQyMjIiLCJ1c2VySWQiOiI4Nzc5ODkyNTAifQ==</vt:lpwstr>
  </property>
  <property fmtid="{D5CDD505-2E9C-101B-9397-08002B2CF9AE}" pid="3" name="KSOProductBuildVer">
    <vt:lpwstr>2052-12.1.0.28043</vt:lpwstr>
  </property>
  <property fmtid="{D5CDD505-2E9C-101B-9397-08002B2CF9AE}" pid="4" name="ICV">
    <vt:lpwstr>21B00B4A26204A91978A5313CF178127_12</vt:lpwstr>
  </property>
</Properties>
</file>